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432A" w14:textId="77777777" w:rsidR="003C1BF1" w:rsidRPr="003C1BF1" w:rsidRDefault="003C1BF1" w:rsidP="003C1BF1">
      <w:pPr>
        <w:spacing w:before="100" w:beforeAutospacing="1" w:after="100" w:afterAutospacing="1"/>
        <w:rPr>
          <w:rFonts w:ascii="Adelyne" w:hAnsi="Adelyne" w:cs="Arial"/>
          <w:color w:val="000000"/>
          <w:sz w:val="36"/>
          <w:szCs w:val="36"/>
        </w:rPr>
      </w:pPr>
      <w:r w:rsidRPr="003C1BF1">
        <w:rPr>
          <w:rFonts w:ascii="Adelyne" w:hAnsi="Adelyne" w:cs="Arial"/>
          <w:color w:val="000000"/>
          <w:sz w:val="36"/>
          <w:szCs w:val="36"/>
        </w:rPr>
        <w:t>What is environmental science?</w:t>
      </w:r>
      <w:bookmarkStart w:id="0" w:name="_GoBack"/>
      <w:bookmarkEnd w:id="0"/>
    </w:p>
    <w:p w14:paraId="198960FA" w14:textId="77777777" w:rsidR="003C1BF1" w:rsidRPr="003C1BF1" w:rsidRDefault="003C1BF1" w:rsidP="003C1BF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The ___________________ study of humanity’s relationship with other organisms and the non-living physical environment</w:t>
      </w:r>
    </w:p>
    <w:p w14:paraId="465A0B92" w14:textId="77777777" w:rsidR="003C1BF1" w:rsidRPr="003C1BF1" w:rsidRDefault="003C1BF1" w:rsidP="003C1BF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interdisciplinary because it</w:t>
      </w:r>
    </w:p>
    <w:p w14:paraId="077AB516" w14:textId="77777777" w:rsidR="003C1BF1" w:rsidRPr="003C1BF1" w:rsidRDefault="003C1BF1" w:rsidP="003C1BF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uses &amp; combines info from many disciplines</w:t>
      </w:r>
    </w:p>
    <w:p w14:paraId="0981C6B1" w14:textId="77777777" w:rsidR="003C1BF1" w:rsidRPr="003C1BF1" w:rsidRDefault="003C1BF1" w:rsidP="003C1BF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natural sciences: __________________,  ______________, ______________, ____________________</w:t>
      </w:r>
    </w:p>
    <w:p w14:paraId="52B02288" w14:textId="77777777" w:rsidR="003C1BF1" w:rsidRPr="003C1BF1" w:rsidRDefault="003C1BF1" w:rsidP="003C1BF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_____________ sciences: geography, agriculture, engineering</w:t>
      </w:r>
    </w:p>
    <w:p w14:paraId="4A299804" w14:textId="77777777" w:rsidR="003C1BF1" w:rsidRPr="003C1BF1" w:rsidRDefault="003C1BF1" w:rsidP="003C1BF1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social sciences: economics, cultural anthropology, policy, politics, ________________, sociology</w:t>
      </w:r>
    </w:p>
    <w:p w14:paraId="38B9BEC6" w14:textId="77777777" w:rsidR="003C1BF1" w:rsidRPr="003C1BF1" w:rsidRDefault="003C1BF1" w:rsidP="003C1BF1">
      <w:pPr>
        <w:spacing w:before="100" w:beforeAutospacing="1" w:after="100" w:afterAutospacing="1"/>
        <w:rPr>
          <w:rFonts w:ascii="Adelyne" w:hAnsi="Adelyne" w:cs="Arial"/>
          <w:color w:val="000000"/>
          <w:sz w:val="36"/>
          <w:szCs w:val="36"/>
        </w:rPr>
      </w:pPr>
      <w:r w:rsidRPr="003C1BF1">
        <w:rPr>
          <w:rFonts w:ascii="Adelyne" w:hAnsi="Adelyne" w:cs="Arial"/>
          <w:color w:val="000000"/>
          <w:sz w:val="36"/>
          <w:szCs w:val="36"/>
        </w:rPr>
        <w:t>What environmental science is </w:t>
      </w:r>
      <w:r w:rsidRPr="003C1BF1">
        <w:rPr>
          <w:rFonts w:ascii="Adelyne" w:hAnsi="Adelyne" w:cs="Arial"/>
          <w:b/>
          <w:bCs/>
          <w:color w:val="000000"/>
          <w:sz w:val="36"/>
          <w:szCs w:val="36"/>
        </w:rPr>
        <w:t>not</w:t>
      </w:r>
    </w:p>
    <w:p w14:paraId="48D88C4B" w14:textId="77777777" w:rsidR="003C1BF1" w:rsidRPr="003C1BF1" w:rsidRDefault="003C1BF1" w:rsidP="003C1BF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27"/>
        </w:rPr>
      </w:pPr>
      <w:r w:rsidRPr="003C1BF1">
        <w:rPr>
          <w:rFonts w:ascii="Arial" w:eastAsia="Times New Roman" w:hAnsi="Arial" w:cs="Arial"/>
          <w:color w:val="000000"/>
          <w:sz w:val="36"/>
          <w:szCs w:val="27"/>
        </w:rPr>
        <w:t>we need to differentiate between</w:t>
      </w:r>
    </w:p>
    <w:p w14:paraId="368AF555" w14:textId="77777777" w:rsidR="003C1BF1" w:rsidRPr="003C1BF1" w:rsidRDefault="003C1BF1" w:rsidP="003C1BF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27"/>
        </w:rPr>
      </w:pPr>
      <w:r w:rsidRPr="003C1BF1">
        <w:rPr>
          <w:rFonts w:ascii="Arial" w:eastAsia="Times New Roman" w:hAnsi="Arial" w:cs="Arial"/>
          <w:color w:val="000000"/>
          <w:sz w:val="36"/>
          <w:szCs w:val="27"/>
        </w:rPr>
        <w:t>environmental science</w:t>
      </w:r>
    </w:p>
    <w:p w14:paraId="0BF2A0CA" w14:textId="77777777" w:rsidR="003C1BF1" w:rsidRPr="003C1BF1" w:rsidRDefault="003C1BF1" w:rsidP="003C1BF1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27"/>
        </w:rPr>
      </w:pPr>
      <w:r w:rsidRPr="003C1BF1">
        <w:rPr>
          <w:rFonts w:ascii="Arial" w:eastAsia="Times New Roman" w:hAnsi="Arial" w:cs="Arial"/>
          <w:color w:val="000000"/>
          <w:sz w:val="36"/>
          <w:szCs w:val="27"/>
        </w:rPr>
        <w:t>"science" aspect is emphasized</w:t>
      </w:r>
    </w:p>
    <w:p w14:paraId="760F0FDD" w14:textId="77777777" w:rsidR="003C1BF1" w:rsidRPr="003C1BF1" w:rsidRDefault="003C1BF1" w:rsidP="003C1BF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27"/>
        </w:rPr>
      </w:pPr>
      <w:r w:rsidRPr="003C1BF1">
        <w:rPr>
          <w:rFonts w:ascii="Arial" w:eastAsia="Times New Roman" w:hAnsi="Arial" w:cs="Arial"/>
          <w:color w:val="000000"/>
          <w:sz w:val="36"/>
          <w:szCs w:val="27"/>
        </w:rPr>
        <w:t>environmental ______________</w:t>
      </w:r>
    </w:p>
    <w:p w14:paraId="3AE0911D" w14:textId="77777777" w:rsidR="003C1BF1" w:rsidRPr="003C1BF1" w:rsidRDefault="003C1BF1" w:rsidP="003C1BF1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6"/>
          <w:szCs w:val="27"/>
        </w:rPr>
      </w:pPr>
      <w:r w:rsidRPr="003C1BF1">
        <w:rPr>
          <w:rFonts w:ascii="Arial" w:eastAsia="Times New Roman" w:hAnsi="Arial" w:cs="Arial"/>
          <w:color w:val="000000"/>
          <w:sz w:val="36"/>
          <w:szCs w:val="27"/>
        </w:rPr>
        <w:t>"studying", becoming aware of current environmental issues, environmental ethics, environmentalism</w:t>
      </w:r>
    </w:p>
    <w:p w14:paraId="542BDAE1" w14:textId="77777777" w:rsidR="003C1BF1" w:rsidRPr="003C1BF1" w:rsidRDefault="003C1BF1" w:rsidP="003C1BF1">
      <w:pPr>
        <w:spacing w:before="100" w:beforeAutospacing="1" w:after="100" w:afterAutospacing="1"/>
        <w:rPr>
          <w:rFonts w:ascii="Adelyne" w:hAnsi="Adelyne" w:cs="Arial"/>
          <w:color w:val="000000"/>
          <w:sz w:val="36"/>
          <w:szCs w:val="36"/>
        </w:rPr>
      </w:pPr>
      <w:r w:rsidRPr="003C1BF1">
        <w:rPr>
          <w:rFonts w:ascii="Adelyne" w:hAnsi="Adelyne" w:cs="Arial"/>
          <w:color w:val="000000"/>
          <w:sz w:val="36"/>
          <w:szCs w:val="36"/>
        </w:rPr>
        <w:t>Why is environmental science important?</w:t>
      </w:r>
    </w:p>
    <w:p w14:paraId="3178BF4F" w14:textId="77777777" w:rsidR="003C1BF1" w:rsidRPr="003C1BF1" w:rsidRDefault="003C1BF1" w:rsidP="003C1BF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b/>
          <w:bCs/>
          <w:color w:val="000000"/>
          <w:sz w:val="32"/>
          <w:szCs w:val="27"/>
        </w:rPr>
        <w:t>Human _________________ of earth's ______________</w:t>
      </w:r>
    </w:p>
    <w:p w14:paraId="004FFDD0" w14:textId="77777777" w:rsidR="003C1BF1" w:rsidRPr="003C1BF1" w:rsidRDefault="003C1BF1" w:rsidP="003C1BF1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land surface has been transformed by human action</w:t>
      </w:r>
    </w:p>
    <w:p w14:paraId="17C8CC50" w14:textId="77777777" w:rsidR="003C1BF1" w:rsidRPr="003C1BF1" w:rsidRDefault="003C1BF1" w:rsidP="003C1BF1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atmospheric CO</w:t>
      </w:r>
      <w:r w:rsidRPr="003C1BF1">
        <w:rPr>
          <w:rFonts w:ascii="Arial" w:eastAsia="Times New Roman" w:hAnsi="Arial" w:cs="Arial"/>
          <w:color w:val="000000"/>
          <w:sz w:val="32"/>
          <w:vertAlign w:val="subscript"/>
        </w:rPr>
        <w:t>2</w:t>
      </w:r>
      <w:r w:rsidRPr="003C1BF1">
        <w:rPr>
          <w:rFonts w:ascii="Arial" w:eastAsia="Times New Roman" w:hAnsi="Arial" w:cs="Arial"/>
          <w:color w:val="000000"/>
          <w:sz w:val="32"/>
        </w:rPr>
        <w:t> concentration has increased by ~30% since the beginning of the __________________________________</w:t>
      </w:r>
    </w:p>
    <w:p w14:paraId="0D52D1F0" w14:textId="77777777" w:rsidR="003C1BF1" w:rsidRPr="003C1BF1" w:rsidRDefault="003C1BF1" w:rsidP="003C1BF1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lastRenderedPageBreak/>
        <w:t>more atmospheric nitrogen is fixed by humanity than all natural terrestrial sources combined</w:t>
      </w:r>
    </w:p>
    <w:p w14:paraId="3D4CA0DC" w14:textId="77777777" w:rsidR="003C1BF1" w:rsidRPr="003C1BF1" w:rsidRDefault="003C1BF1" w:rsidP="003C1BF1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accessible freshwater is put to use by humanity</w:t>
      </w:r>
    </w:p>
    <w:p w14:paraId="3FC3FE8E" w14:textId="77777777" w:rsidR="003C1BF1" w:rsidRPr="003C1BF1" w:rsidRDefault="003C1BF1" w:rsidP="003C1BF1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1/4 of ______ species that ever lived on earth have been driven to extinction</w:t>
      </w:r>
    </w:p>
    <w:p w14:paraId="5D096972" w14:textId="77777777" w:rsidR="003C1BF1" w:rsidRPr="003C1BF1" w:rsidRDefault="003C1BF1" w:rsidP="003C1BF1">
      <w:pPr>
        <w:numPr>
          <w:ilvl w:val="1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</w:rPr>
      </w:pPr>
      <w:r w:rsidRPr="003C1BF1">
        <w:rPr>
          <w:rFonts w:ascii="Arial" w:eastAsia="Times New Roman" w:hAnsi="Arial" w:cs="Arial"/>
          <w:color w:val="000000"/>
          <w:sz w:val="32"/>
        </w:rPr>
        <w:t>2/3 of major marine _____________  are fully exploited, overexploited or depleted</w:t>
      </w:r>
    </w:p>
    <w:p w14:paraId="4D1F2EC7" w14:textId="77777777" w:rsidR="003C1BF1" w:rsidRPr="003C1BF1" w:rsidRDefault="003C1BF1" w:rsidP="003C1BF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6"/>
        </w:rPr>
      </w:pPr>
      <w:r w:rsidRPr="003C1BF1">
        <w:rPr>
          <w:rFonts w:ascii="Arial" w:eastAsia="Times New Roman" w:hAnsi="Arial" w:cs="Arial"/>
          <w:color w:val="000000"/>
          <w:sz w:val="32"/>
          <w:szCs w:val="36"/>
        </w:rPr>
        <w:t>________________</w:t>
      </w:r>
    </w:p>
    <w:p w14:paraId="40526581" w14:textId="77777777" w:rsidR="003C1BF1" w:rsidRPr="003C1BF1" w:rsidRDefault="003C1BF1" w:rsidP="003C1BF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6"/>
        </w:rPr>
      </w:pPr>
      <w:r w:rsidRPr="003C1BF1">
        <w:rPr>
          <w:rFonts w:ascii="Arial" w:eastAsia="Times New Roman" w:hAnsi="Arial" w:cs="Arial"/>
          <w:color w:val="000000"/>
          <w:sz w:val="32"/>
          <w:szCs w:val="36"/>
        </w:rPr>
        <w:t>Human _______________ issues</w:t>
      </w:r>
    </w:p>
    <w:p w14:paraId="340CDE34" w14:textId="77777777" w:rsidR="003C1BF1" w:rsidRPr="003C1BF1" w:rsidRDefault="003C1BF1" w:rsidP="003C1BF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6"/>
        </w:rPr>
      </w:pPr>
      <w:r w:rsidRPr="003C1BF1">
        <w:rPr>
          <w:rFonts w:ascii="Arial" w:eastAsia="Times New Roman" w:hAnsi="Arial" w:cs="Arial"/>
          <w:color w:val="000000"/>
          <w:sz w:val="32"/>
          <w:szCs w:val="36"/>
        </w:rPr>
        <w:t>Challenges and complexity</w:t>
      </w:r>
    </w:p>
    <w:p w14:paraId="6CB550A6" w14:textId="77777777" w:rsidR="003C1BF1" w:rsidRPr="003C1BF1" w:rsidRDefault="003C1BF1" w:rsidP="003C1BF1">
      <w:pPr>
        <w:spacing w:before="100" w:beforeAutospacing="1" w:after="100" w:afterAutospacing="1"/>
        <w:rPr>
          <w:rFonts w:ascii="Adelyne" w:eastAsia="Times New Roman" w:hAnsi="Adelyne" w:cs="Arial"/>
          <w:b/>
          <w:bCs/>
          <w:color w:val="000000"/>
          <w:sz w:val="36"/>
          <w:szCs w:val="27"/>
        </w:rPr>
      </w:pPr>
      <w:r w:rsidRPr="003C1BF1">
        <w:rPr>
          <w:rFonts w:ascii="Adelyne" w:eastAsia="Times New Roman" w:hAnsi="Adelyne" w:cs="Arial"/>
          <w:b/>
          <w:bCs/>
          <w:color w:val="000000"/>
          <w:sz w:val="36"/>
          <w:szCs w:val="27"/>
        </w:rPr>
        <w:t>Sustainability</w:t>
      </w:r>
    </w:p>
    <w:p w14:paraId="02E3CF65" w14:textId="77777777" w:rsidR="003C1BF1" w:rsidRPr="003C1BF1" w:rsidRDefault="003C1BF1" w:rsidP="003C1BF1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"the ability of the environment to function ____________ without going into a decline from the stresses imposed by human society on natural systems that maintain life"</w:t>
      </w:r>
    </w:p>
    <w:p w14:paraId="7897F622" w14:textId="77777777" w:rsidR="003C1BF1" w:rsidRPr="003C1BF1" w:rsidRDefault="003C1BF1" w:rsidP="003C1BF1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enables humanity’s present needs to be met without endangering the _______________ of future generations</w:t>
      </w:r>
    </w:p>
    <w:p w14:paraId="78CA6924" w14:textId="77777777" w:rsidR="003C1BF1" w:rsidRPr="003C1BF1" w:rsidRDefault="003C1BF1" w:rsidP="003C1BF1">
      <w:pPr>
        <w:numPr>
          <w:ilvl w:val="1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applies at many levels</w:t>
      </w:r>
    </w:p>
    <w:p w14:paraId="0830857D" w14:textId="77777777" w:rsidR="003C1BF1" w:rsidRPr="003C1BF1" w:rsidRDefault="003C1BF1" w:rsidP="003C1BF1">
      <w:pPr>
        <w:numPr>
          <w:ilvl w:val="2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individual, community, regional, national, global</w:t>
      </w:r>
    </w:p>
    <w:p w14:paraId="487DC62E" w14:textId="77777777" w:rsidR="003C1BF1" w:rsidRPr="003C1BF1" w:rsidRDefault="003C1BF1" w:rsidP="003C1BF1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most experts believe environmental sustainability is not currently being achieved because</w:t>
      </w:r>
    </w:p>
    <w:p w14:paraId="1C28AE47" w14:textId="77777777" w:rsidR="003C1BF1" w:rsidRPr="003C1BF1" w:rsidRDefault="003C1BF1" w:rsidP="003C1BF1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non-renewable resources (such as fossil fuels) are being used as if supplies were _________________</w:t>
      </w:r>
    </w:p>
    <w:p w14:paraId="5FB28BEB" w14:textId="77777777" w:rsidR="003C1BF1" w:rsidRPr="003C1BF1" w:rsidRDefault="003C1BF1" w:rsidP="003C1BF1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renewable resources (such as fresh water) are being used faster than they can be ______________ naturally</w:t>
      </w:r>
    </w:p>
    <w:p w14:paraId="5FAEA411" w14:textId="77777777" w:rsidR="003C1BF1" w:rsidRPr="003C1BF1" w:rsidRDefault="003C1BF1" w:rsidP="003C1BF1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_____________ &amp; ____________ are being released into the environment as if environment’s capacity to absorb them was unlimited</w:t>
      </w:r>
    </w:p>
    <w:p w14:paraId="49D8F704" w14:textId="77777777" w:rsidR="003C1BF1" w:rsidRPr="003C1BF1" w:rsidRDefault="003C1BF1" w:rsidP="003C1BF1">
      <w:pPr>
        <w:numPr>
          <w:ilvl w:val="1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human ________________ continue to grow despite earth’s finite ability to support us</w:t>
      </w:r>
    </w:p>
    <w:p w14:paraId="2389424D" w14:textId="77777777" w:rsidR="003C1BF1" w:rsidRPr="003C1BF1" w:rsidRDefault="003C1BF1" w:rsidP="003C1BF1">
      <w:pPr>
        <w:spacing w:before="100" w:beforeAutospacing="1" w:after="100" w:afterAutospacing="1"/>
        <w:rPr>
          <w:rFonts w:ascii="Adelyne" w:eastAsia="Times New Roman" w:hAnsi="Adelyne" w:cs="Arial"/>
          <w:color w:val="000000"/>
          <w:sz w:val="36"/>
          <w:szCs w:val="36"/>
        </w:rPr>
      </w:pPr>
      <w:r w:rsidRPr="003C1BF1">
        <w:rPr>
          <w:rFonts w:ascii="Adelyne" w:eastAsia="Times New Roman" w:hAnsi="Adelyne" w:cs="Arial"/>
          <w:b/>
          <w:bCs/>
          <w:color w:val="000000"/>
          <w:sz w:val="36"/>
          <w:szCs w:val="36"/>
        </w:rPr>
        <w:t>Human population issues</w:t>
      </w:r>
    </w:p>
    <w:p w14:paraId="63C14263" w14:textId="77777777" w:rsidR="003C1BF1" w:rsidRPr="003C1BF1" w:rsidRDefault="003C1BF1" w:rsidP="003C1BF1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 xml:space="preserve">human population surpassed 6 billion in 1999, </w:t>
      </w:r>
    </w:p>
    <w:p w14:paraId="081CB592" w14:textId="77777777" w:rsidR="003C1BF1" w:rsidRPr="003C1BF1" w:rsidRDefault="003C1BF1" w:rsidP="003C1BF1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Current Population: __________________</w:t>
      </w:r>
    </w:p>
    <w:p w14:paraId="506E6134" w14:textId="77777777" w:rsidR="003C1BF1" w:rsidRPr="003C1BF1" w:rsidRDefault="003C1BF1" w:rsidP="003C1BF1">
      <w:pPr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placing _______________ stresses on the environment</w:t>
      </w:r>
    </w:p>
    <w:p w14:paraId="3593E673" w14:textId="77777777" w:rsidR="003C1BF1" w:rsidRPr="003C1BF1" w:rsidRDefault="003C1BF1" w:rsidP="003C1BF1">
      <w:pPr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________________ more food and water</w:t>
      </w:r>
    </w:p>
    <w:p w14:paraId="05FCAC76" w14:textId="77777777" w:rsidR="003C1BF1" w:rsidRPr="003C1BF1" w:rsidRDefault="003C1BF1" w:rsidP="003C1BF1">
      <w:pPr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using more energy and raw materials</w:t>
      </w:r>
    </w:p>
    <w:p w14:paraId="4970E6CF" w14:textId="77777777" w:rsidR="003C1BF1" w:rsidRPr="003C1BF1" w:rsidRDefault="003C1BF1" w:rsidP="003C1BF1">
      <w:pPr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producing more ________________ and ______________</w:t>
      </w:r>
    </w:p>
    <w:p w14:paraId="0B537908" w14:textId="77777777" w:rsidR="003C1BF1" w:rsidRPr="003C1BF1" w:rsidRDefault="003C1BF1" w:rsidP="003C1BF1">
      <w:pPr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World Bank estimates that 1.3 billion people live in poverty</w:t>
      </w:r>
    </w:p>
    <w:p w14:paraId="1C56D59D" w14:textId="77777777" w:rsidR="003C1BF1" w:rsidRPr="003C1BF1" w:rsidRDefault="003C1BF1" w:rsidP="003C1BF1">
      <w:pPr>
        <w:numPr>
          <w:ilvl w:val="1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unable to meet their basic needs for food, shelter, clothing</w:t>
      </w:r>
    </w:p>
    <w:p w14:paraId="4A4DBA3B" w14:textId="77777777" w:rsidR="003C1BF1" w:rsidRPr="003C1BF1" w:rsidRDefault="003C1BF1" w:rsidP="003C1BF1">
      <w:pPr>
        <w:spacing w:before="100" w:beforeAutospacing="1" w:after="100" w:afterAutospacing="1"/>
        <w:rPr>
          <w:rFonts w:ascii="Adelyne" w:eastAsia="Times New Roman" w:hAnsi="Adelyne" w:cs="Arial"/>
          <w:b/>
          <w:bCs/>
          <w:color w:val="000000"/>
          <w:sz w:val="36"/>
          <w:szCs w:val="36"/>
        </w:rPr>
      </w:pPr>
      <w:r w:rsidRPr="003C1BF1">
        <w:rPr>
          <w:rFonts w:ascii="Adelyne" w:eastAsia="Times New Roman" w:hAnsi="Adelyne" w:cs="Arial"/>
          <w:b/>
          <w:bCs/>
          <w:color w:val="000000"/>
          <w:sz w:val="36"/>
          <w:szCs w:val="36"/>
        </w:rPr>
        <w:t>Challenges and complexity</w:t>
      </w:r>
    </w:p>
    <w:p w14:paraId="22EE4D3D" w14:textId="77777777" w:rsidR="003C1BF1" w:rsidRPr="003C1BF1" w:rsidRDefault="003C1BF1" w:rsidP="003C1BF1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issues may seem simple</w:t>
      </w:r>
    </w:p>
    <w:p w14:paraId="2B15F4E7" w14:textId="77777777" w:rsidR="003C1BF1" w:rsidRPr="003C1BF1" w:rsidRDefault="003C1BF1" w:rsidP="003C1BF1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why don’t we just ___________ over-consumption, population growth and pollution?</w:t>
      </w:r>
    </w:p>
    <w:p w14:paraId="0461104C" w14:textId="77777777" w:rsidR="003C1BF1" w:rsidRPr="003C1BF1" w:rsidRDefault="003C1BF1" w:rsidP="003C1BF1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Solutions are challenging &amp; complex because of</w:t>
      </w:r>
    </w:p>
    <w:p w14:paraId="1ABAE6F0" w14:textId="77777777" w:rsidR="003C1BF1" w:rsidRPr="003C1BF1" w:rsidRDefault="003C1BF1" w:rsidP="003C1BF1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multifaceted __________________ between ecological, social, cultural and economic factors</w:t>
      </w:r>
    </w:p>
    <w:p w14:paraId="0F3A48ED" w14:textId="77777777" w:rsidR="003C1BF1" w:rsidRPr="003C1BF1" w:rsidRDefault="003C1BF1" w:rsidP="003C1BF1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inadequate scientific ______________ of how the dynamic environment works</w:t>
      </w:r>
    </w:p>
    <w:p w14:paraId="4A0C675E" w14:textId="77777777" w:rsidR="003C1BF1" w:rsidRPr="003C1BF1" w:rsidRDefault="003C1BF1" w:rsidP="003C1BF1">
      <w:pPr>
        <w:numPr>
          <w:ilvl w:val="1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how different human __________ affect the environment</w:t>
      </w:r>
    </w:p>
    <w:p w14:paraId="58E64EA0" w14:textId="77777777" w:rsidR="003C1BF1" w:rsidRPr="003C1BF1" w:rsidRDefault="003C1BF1" w:rsidP="003C1BF1">
      <w:pPr>
        <w:spacing w:before="100" w:beforeAutospacing="1" w:after="100" w:afterAutospacing="1"/>
        <w:rPr>
          <w:rFonts w:ascii="Adelyne" w:hAnsi="Adelyne" w:cs="Arial"/>
          <w:color w:val="000000"/>
          <w:sz w:val="36"/>
          <w:szCs w:val="36"/>
        </w:rPr>
      </w:pPr>
      <w:r w:rsidRPr="003C1BF1">
        <w:rPr>
          <w:rFonts w:ascii="Adelyne" w:hAnsi="Adelyne" w:cs="Arial"/>
          <w:color w:val="000000"/>
          <w:sz w:val="36"/>
          <w:szCs w:val="36"/>
        </w:rPr>
        <w:t>Intro to Some Current "Hot" Environmental Issues</w:t>
      </w:r>
    </w:p>
    <w:p w14:paraId="166322EC" w14:textId="77777777" w:rsidR="003C1BF1" w:rsidRPr="003C1BF1" w:rsidRDefault="003C1BF1" w:rsidP="003C1BF1">
      <w:pPr>
        <w:spacing w:before="100" w:beforeAutospacing="1" w:after="100" w:afterAutospacing="1"/>
        <w:rPr>
          <w:rFonts w:ascii="Adelyne" w:eastAsia="Times New Roman" w:hAnsi="Adelyne" w:cs="Arial"/>
          <w:color w:val="000000"/>
        </w:rPr>
      </w:pPr>
      <w:r w:rsidRPr="003C1BF1">
        <w:rPr>
          <w:rFonts w:ascii="Adelyne" w:eastAsia="Times New Roman" w:hAnsi="Adelyne" w:cs="Arial"/>
          <w:color w:val="000000"/>
        </w:rPr>
        <w:t>In the space below, please show me your note-taking skills by taking notes on the following topics as we discuss them</w:t>
      </w:r>
    </w:p>
    <w:p w14:paraId="743F868E" w14:textId="77777777" w:rsidR="003C1BF1" w:rsidRP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Commercial fisheries</w:t>
      </w:r>
    </w:p>
    <w:p w14:paraId="4419F916" w14:textId="77777777" w:rsid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</w:p>
    <w:p w14:paraId="33759271" w14:textId="77777777" w:rsidR="003C1BF1" w:rsidRP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</w:p>
    <w:p w14:paraId="407FBD89" w14:textId="77777777" w:rsidR="003C1BF1" w:rsidRP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</w:p>
    <w:p w14:paraId="7F970B5B" w14:textId="77777777" w:rsidR="003C1BF1" w:rsidRP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 xml:space="preserve">Drought (CA) </w:t>
      </w:r>
    </w:p>
    <w:p w14:paraId="609B930C" w14:textId="77777777" w:rsid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</w:p>
    <w:p w14:paraId="4B653044" w14:textId="77777777" w:rsid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</w:p>
    <w:p w14:paraId="03F972AE" w14:textId="77777777" w:rsid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</w:p>
    <w:p w14:paraId="13B125C0" w14:textId="77777777" w:rsidR="003C1BF1" w:rsidRP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Ozone depletion</w:t>
      </w:r>
    </w:p>
    <w:p w14:paraId="0E01F47F" w14:textId="77777777" w:rsid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</w:p>
    <w:p w14:paraId="7C0D5305" w14:textId="77777777" w:rsid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</w:p>
    <w:p w14:paraId="2636F170" w14:textId="77777777" w:rsid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</w:p>
    <w:p w14:paraId="24D90AAA" w14:textId="77777777" w:rsidR="003C1BF1" w:rsidRPr="003C1BF1" w:rsidRDefault="003C1BF1" w:rsidP="003C1BF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27"/>
        </w:rPr>
      </w:pPr>
      <w:r w:rsidRPr="003C1BF1">
        <w:rPr>
          <w:rFonts w:ascii="Arial" w:eastAsia="Times New Roman" w:hAnsi="Arial" w:cs="Arial"/>
          <w:color w:val="000000"/>
          <w:sz w:val="32"/>
          <w:szCs w:val="27"/>
        </w:rPr>
        <w:t>Global warming</w:t>
      </w:r>
    </w:p>
    <w:p w14:paraId="357ADF58" w14:textId="77777777" w:rsidR="003C1BF1" w:rsidRDefault="003C1BF1"/>
    <w:sectPr w:rsidR="003C1BF1" w:rsidSect="001178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ely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5B7"/>
    <w:multiLevelType w:val="multilevel"/>
    <w:tmpl w:val="E278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00CFE"/>
    <w:multiLevelType w:val="multilevel"/>
    <w:tmpl w:val="47A2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91DB8"/>
    <w:multiLevelType w:val="multilevel"/>
    <w:tmpl w:val="857E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37BBF"/>
    <w:multiLevelType w:val="multilevel"/>
    <w:tmpl w:val="411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40BEB"/>
    <w:multiLevelType w:val="multilevel"/>
    <w:tmpl w:val="D91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E3B61"/>
    <w:multiLevelType w:val="multilevel"/>
    <w:tmpl w:val="6E2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56661"/>
    <w:multiLevelType w:val="multilevel"/>
    <w:tmpl w:val="A24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E62E9"/>
    <w:multiLevelType w:val="multilevel"/>
    <w:tmpl w:val="BBD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E26B6"/>
    <w:multiLevelType w:val="multilevel"/>
    <w:tmpl w:val="8EDC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F1"/>
    <w:rsid w:val="001178EE"/>
    <w:rsid w:val="003C1BF1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77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B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C1B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B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C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486</Words>
  <Characters>2774</Characters>
  <Application>Microsoft Macintosh Word</Application>
  <DocSecurity>0</DocSecurity>
  <Lines>23</Lines>
  <Paragraphs>6</Paragraphs>
  <ScaleCrop>false</ScaleCrop>
  <Company>Westchester Secondary Charter School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Klose</dc:creator>
  <cp:keywords/>
  <dc:description/>
  <cp:lastModifiedBy>Melissa Klose</cp:lastModifiedBy>
  <cp:revision>2</cp:revision>
  <dcterms:created xsi:type="dcterms:W3CDTF">2014-08-27T15:04:00Z</dcterms:created>
  <dcterms:modified xsi:type="dcterms:W3CDTF">2014-08-27T19:52:00Z</dcterms:modified>
</cp:coreProperties>
</file>